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DC60" w14:textId="086CA110" w:rsidR="002223DB" w:rsidRDefault="002223DB" w:rsidP="00D820E9">
      <w:r>
        <w:t xml:space="preserve">The </w:t>
      </w:r>
      <w:proofErr w:type="spellStart"/>
      <w:r>
        <w:t>ebook</w:t>
      </w:r>
      <w:proofErr w:type="spellEnd"/>
      <w:r>
        <w:t xml:space="preserve"> includes numerous video, audio, and visual </w:t>
      </w:r>
      <w:r w:rsidR="002915F6">
        <w:t xml:space="preserve">elements exploring the history, theology, and practice of Protestant worship. Some of the visual elements are included in the print edition and </w:t>
      </w:r>
      <w:r w:rsidR="00793ECD">
        <w:t xml:space="preserve">a selection of </w:t>
      </w:r>
      <w:r w:rsidR="002915F6">
        <w:t xml:space="preserve">others are available for readers to access here. </w:t>
      </w:r>
    </w:p>
    <w:p w14:paraId="406C9E9B" w14:textId="78D43813" w:rsidR="00D45744" w:rsidRDefault="00D45744" w:rsidP="00D820E9">
      <w:pPr>
        <w:rPr>
          <w:b/>
          <w:bCs/>
        </w:rPr>
      </w:pPr>
    </w:p>
    <w:p w14:paraId="4CD836CE" w14:textId="55A5459E" w:rsidR="00D820E9" w:rsidRPr="00D820E9" w:rsidRDefault="00D820E9" w:rsidP="00D820E9">
      <w:pPr>
        <w:rPr>
          <w:b/>
          <w:bCs/>
        </w:rPr>
      </w:pPr>
      <w:r w:rsidRPr="00D820E9">
        <w:rPr>
          <w:b/>
          <w:bCs/>
        </w:rPr>
        <w:t>Communion videos from Part Four: Matter, The History and Theology of Table</w:t>
      </w:r>
    </w:p>
    <w:p w14:paraId="1DBB57E0" w14:textId="1F49FE7E" w:rsidR="00D820E9" w:rsidRDefault="00427FEA" w:rsidP="00D820E9">
      <w:hyperlink r:id="rId4" w:history="1">
        <w:r w:rsidR="00D45744" w:rsidRPr="00AF680B">
          <w:rPr>
            <w:rStyle w:val="Hyperlink"/>
          </w:rPr>
          <w:t>Holy Communion</w:t>
        </w:r>
      </w:hyperlink>
      <w:r w:rsidR="00D45744">
        <w:t xml:space="preserve"> at Greenland Hills United Methodist Church in Dallas, Texas</w:t>
      </w:r>
      <w:r w:rsidR="00AF680B">
        <w:t xml:space="preserve"> </w:t>
      </w:r>
    </w:p>
    <w:p w14:paraId="3726FA73" w14:textId="506261B8" w:rsidR="00D820E9" w:rsidRDefault="00427FEA" w:rsidP="00D820E9">
      <w:hyperlink r:id="rId5" w:history="1">
        <w:r w:rsidR="00D45744" w:rsidRPr="00AF680B">
          <w:rPr>
            <w:rStyle w:val="Hyperlink"/>
          </w:rPr>
          <w:t>Holy Communion</w:t>
        </w:r>
      </w:hyperlink>
      <w:r w:rsidR="00D45744">
        <w:t xml:space="preserve"> at New Church United Church of Christ in Plano, Texas</w:t>
      </w:r>
      <w:r w:rsidR="00AF680B">
        <w:t xml:space="preserve"> </w:t>
      </w:r>
    </w:p>
    <w:p w14:paraId="596E7853" w14:textId="50882665" w:rsidR="00D11611" w:rsidRDefault="00427FEA" w:rsidP="00D820E9">
      <w:hyperlink r:id="rId6" w:history="1">
        <w:r w:rsidR="00D45744" w:rsidRPr="00AF680B">
          <w:rPr>
            <w:rStyle w:val="Hyperlink"/>
          </w:rPr>
          <w:t>Eucharist</w:t>
        </w:r>
      </w:hyperlink>
      <w:r w:rsidR="00D45744">
        <w:t xml:space="preserve"> at Episcopal Church of the Good Shepherd in Dallas, Texas</w:t>
      </w:r>
      <w:r w:rsidR="00AF680B">
        <w:t xml:space="preserve"> </w:t>
      </w:r>
    </w:p>
    <w:p w14:paraId="00B143E5" w14:textId="196193F2" w:rsidR="00D11611" w:rsidRDefault="00427FEA" w:rsidP="00D820E9">
      <w:hyperlink r:id="rId7" w:history="1">
        <w:r w:rsidR="00D45744" w:rsidRPr="00AF680B">
          <w:rPr>
            <w:rStyle w:val="Hyperlink"/>
          </w:rPr>
          <w:t>Holy Communion</w:t>
        </w:r>
      </w:hyperlink>
      <w:r w:rsidR="00D45744">
        <w:t xml:space="preserve"> at Hill Chapel Christian Methodist Episcopal Church in Plano, Texas</w:t>
      </w:r>
      <w:r w:rsidR="00AF680B">
        <w:t xml:space="preserve"> </w:t>
      </w:r>
    </w:p>
    <w:p w14:paraId="7A113AC9" w14:textId="146CBD44" w:rsidR="00D11611" w:rsidRDefault="00427FEA" w:rsidP="00D820E9">
      <w:hyperlink r:id="rId8" w:history="1">
        <w:r w:rsidR="00D45744" w:rsidRPr="00AF680B">
          <w:rPr>
            <w:rStyle w:val="Hyperlink"/>
          </w:rPr>
          <w:t>The Lord’s Supper</w:t>
        </w:r>
      </w:hyperlink>
      <w:r w:rsidR="00D45744">
        <w:t xml:space="preserve"> at First Christian Church (Disciples of Christ) in Plano, Texas</w:t>
      </w:r>
    </w:p>
    <w:p w14:paraId="7B614679" w14:textId="4C46ED73" w:rsidR="00D45744" w:rsidRDefault="00D45744" w:rsidP="003916B5">
      <w:pPr>
        <w:rPr>
          <w:b/>
          <w:bCs/>
        </w:rPr>
      </w:pPr>
    </w:p>
    <w:p w14:paraId="7C883C75" w14:textId="220D82D7" w:rsidR="003916B5" w:rsidRPr="00D820E9" w:rsidRDefault="003916B5" w:rsidP="003916B5">
      <w:pPr>
        <w:rPr>
          <w:b/>
          <w:bCs/>
        </w:rPr>
      </w:pPr>
      <w:r>
        <w:rPr>
          <w:b/>
          <w:bCs/>
        </w:rPr>
        <w:t>Baptism</w:t>
      </w:r>
      <w:r w:rsidRPr="00D820E9">
        <w:rPr>
          <w:b/>
          <w:bCs/>
        </w:rPr>
        <w:t xml:space="preserve"> videos from Part Four: Matter, The History and Theology of </w:t>
      </w:r>
      <w:r>
        <w:rPr>
          <w:b/>
          <w:bCs/>
        </w:rPr>
        <w:t>Baptism</w:t>
      </w:r>
    </w:p>
    <w:p w14:paraId="2483FA12" w14:textId="17208A5B" w:rsidR="00D11611" w:rsidRDefault="00427FEA" w:rsidP="00D820E9">
      <w:hyperlink r:id="rId9" w:history="1">
        <w:r w:rsidR="00D45744" w:rsidRPr="00AF680B">
          <w:rPr>
            <w:rStyle w:val="Hyperlink"/>
          </w:rPr>
          <w:t>Holy Baptism</w:t>
        </w:r>
      </w:hyperlink>
      <w:r w:rsidR="00D45744">
        <w:t xml:space="preserve"> at Greenland Hills United Methodist Church in Dallas, Texas</w:t>
      </w:r>
    </w:p>
    <w:p w14:paraId="1AF8300D" w14:textId="794411A1" w:rsidR="00D11611" w:rsidRDefault="00427FEA" w:rsidP="00D820E9">
      <w:hyperlink r:id="rId10" w:history="1">
        <w:r w:rsidR="00D45744" w:rsidRPr="00AF680B">
          <w:rPr>
            <w:rStyle w:val="Hyperlink"/>
          </w:rPr>
          <w:t>Baptism</w:t>
        </w:r>
      </w:hyperlink>
      <w:r w:rsidR="00D45744">
        <w:t xml:space="preserve"> at St. Barnabas Presbyterian Church in Richardson, Texas</w:t>
      </w:r>
    </w:p>
    <w:p w14:paraId="262FF12E" w14:textId="0B089E55" w:rsidR="00D11611" w:rsidRDefault="00427FEA" w:rsidP="00D820E9">
      <w:hyperlink r:id="rId11" w:history="1">
        <w:r w:rsidR="00D45744" w:rsidRPr="00AF680B">
          <w:rPr>
            <w:rStyle w:val="Hyperlink"/>
          </w:rPr>
          <w:t>Holy Baptism</w:t>
        </w:r>
      </w:hyperlink>
      <w:r w:rsidR="00D45744">
        <w:t xml:space="preserve"> at Episcopal Church of the Good Shepherd in Dallas, Texas</w:t>
      </w:r>
      <w:r w:rsidR="00AF680B">
        <w:t xml:space="preserve"> </w:t>
      </w:r>
    </w:p>
    <w:p w14:paraId="4AB41D4A" w14:textId="37088363" w:rsidR="00D11611" w:rsidRDefault="00427FEA" w:rsidP="00D820E9">
      <w:hyperlink r:id="rId12" w:history="1">
        <w:r w:rsidR="00D45744" w:rsidRPr="00AF680B">
          <w:rPr>
            <w:rStyle w:val="Hyperlink"/>
          </w:rPr>
          <w:t>Baptism</w:t>
        </w:r>
      </w:hyperlink>
      <w:r w:rsidR="00D45744">
        <w:t xml:space="preserve"> at Hill Chapel Christian Methodist Episcopal Church in Plano, Texas</w:t>
      </w:r>
      <w:r w:rsidR="00AF680B">
        <w:t xml:space="preserve"> </w:t>
      </w:r>
    </w:p>
    <w:p w14:paraId="23ACCDA4" w14:textId="18772E73" w:rsidR="00D820E9" w:rsidRDefault="00427FEA" w:rsidP="00D820E9">
      <w:hyperlink r:id="rId13" w:history="1">
        <w:r w:rsidR="00D45744" w:rsidRPr="00AF680B">
          <w:rPr>
            <w:rStyle w:val="Hyperlink"/>
          </w:rPr>
          <w:t>Baptism</w:t>
        </w:r>
      </w:hyperlink>
      <w:r w:rsidR="00D45744">
        <w:t xml:space="preserve"> at First Christian Church (Disciples of Christ) in Rowlett, Texas</w:t>
      </w:r>
      <w:r w:rsidR="00AF680B">
        <w:t xml:space="preserve"> </w:t>
      </w:r>
      <w:bookmarkStart w:id="0" w:name="_GoBack"/>
      <w:bookmarkEnd w:id="0"/>
    </w:p>
    <w:sectPr w:rsidR="00D8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E9"/>
    <w:rsid w:val="000C64E3"/>
    <w:rsid w:val="002223DB"/>
    <w:rsid w:val="002915F6"/>
    <w:rsid w:val="002A7127"/>
    <w:rsid w:val="002C1F18"/>
    <w:rsid w:val="003916B5"/>
    <w:rsid w:val="00427FEA"/>
    <w:rsid w:val="00527B57"/>
    <w:rsid w:val="005658D6"/>
    <w:rsid w:val="005A6853"/>
    <w:rsid w:val="0068005F"/>
    <w:rsid w:val="00692C89"/>
    <w:rsid w:val="00793ECD"/>
    <w:rsid w:val="007B349F"/>
    <w:rsid w:val="00AF680B"/>
    <w:rsid w:val="00D11611"/>
    <w:rsid w:val="00D45744"/>
    <w:rsid w:val="00D820E9"/>
    <w:rsid w:val="00E37B2D"/>
    <w:rsid w:val="00F4329E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D8DD"/>
  <w15:chartTrackingRefBased/>
  <w15:docId w15:val="{F23EC544-B23D-4FBC-BA1A-0D00EF3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5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py.hs.llnwd.net/vod-cokesburytv/kt_data/_definst_/smil:381/96911.smil/playlist.m3u8" TargetMode="External"/><Relationship Id="rId13" Type="http://schemas.openxmlformats.org/officeDocument/2006/relationships/hyperlink" Target="https://katapy.hs.llnwd.net/vod-cokesburytv/kt_data/_definst_/smil:381/96918.smil/playlist.m3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tapy.hs.llnwd.net/vod-cokesburytv/kt_data/_definst_/smil:381/96912.smil/playlist.m3u8" TargetMode="External"/><Relationship Id="rId12" Type="http://schemas.openxmlformats.org/officeDocument/2006/relationships/hyperlink" Target="https://katapy.hs.llnwd.net/vod-cokesburytv/kt_data/_definst_/smil:381/96920.smil/playlist.m3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apy.hs.llnwd.net/vod-cokesburytv/kt_data/_definst_/smil:381/96906.smil/playlist.m3u8" TargetMode="External"/><Relationship Id="rId11" Type="http://schemas.openxmlformats.org/officeDocument/2006/relationships/hyperlink" Target="https://katapy.hs.llnwd.net/vod-cokesburytv/kt_data/_definst_/smil:381/96916.smil/playlist.m3u8" TargetMode="External"/><Relationship Id="rId5" Type="http://schemas.openxmlformats.org/officeDocument/2006/relationships/hyperlink" Target="https://katapy.hs.llnwd.net/vod-cokesburytv/kt_data/_definst_/smil:381/96902.smil/playlist.m3u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tapy.hs.llnwd.net/vod-cokesburytv/kt_data/_definst_/smil:381/96913.smil/playlist.m3u8" TargetMode="External"/><Relationship Id="rId4" Type="http://schemas.openxmlformats.org/officeDocument/2006/relationships/hyperlink" Target="https://katapy.hs.llnwd.net/vod-cokesburytv/kt_data/_definst_/smil:381/96900.smil/playlist.m3u8" TargetMode="External"/><Relationship Id="rId9" Type="http://schemas.openxmlformats.org/officeDocument/2006/relationships/hyperlink" Target="https://katapy.hs.llnwd.net/vod-cokesburytv/kt_data/_definst_/smil:381/96910.smil/playlist.m3u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Johnston</dc:creator>
  <cp:keywords/>
  <dc:description/>
  <cp:lastModifiedBy>Bohannon, Sonua</cp:lastModifiedBy>
  <cp:revision>9</cp:revision>
  <dcterms:created xsi:type="dcterms:W3CDTF">2019-10-29T15:28:00Z</dcterms:created>
  <dcterms:modified xsi:type="dcterms:W3CDTF">2019-11-08T16:31:00Z</dcterms:modified>
</cp:coreProperties>
</file>