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0E7358" w:rsidRDefault="00C508E6">
      <w:pPr>
        <w:pStyle w:val="Title"/>
      </w:pPr>
      <w:bookmarkStart w:id="0" w:name="_d6zfanuabajr" w:colFirst="0" w:colLast="0"/>
      <w:bookmarkEnd w:id="0"/>
      <w:r>
        <w:t>Identifying Themes</w:t>
      </w:r>
    </w:p>
    <w:p w14:paraId="00000002" w14:textId="77777777" w:rsidR="000E7358" w:rsidRDefault="00C508E6">
      <w:r>
        <w:t>Share this document for all participants to see as you collect responses.</w:t>
      </w:r>
    </w:p>
    <w:p w14:paraId="00000003" w14:textId="77777777" w:rsidR="000E7358" w:rsidRDefault="000E7358"/>
    <w:p w14:paraId="00000004" w14:textId="77777777" w:rsidR="000E7358" w:rsidRDefault="00C508E6">
      <w:pPr>
        <w:numPr>
          <w:ilvl w:val="0"/>
          <w:numId w:val="2"/>
        </w:numPr>
        <w:rPr>
          <w:i/>
        </w:rPr>
      </w:pPr>
      <w:r>
        <w:rPr>
          <w:i/>
        </w:rPr>
        <w:t>Add themes here</w:t>
      </w:r>
    </w:p>
    <w:p w14:paraId="00000005" w14:textId="77777777" w:rsidR="000E7358" w:rsidRDefault="000E7358"/>
    <w:p w14:paraId="00000006" w14:textId="77777777" w:rsidR="000E7358" w:rsidRDefault="00C508E6">
      <w:r>
        <w:t>Group the themes together so that you end up with no more than four.</w:t>
      </w:r>
    </w:p>
    <w:p w14:paraId="00000007" w14:textId="77777777" w:rsidR="000E7358" w:rsidRDefault="000E7358"/>
    <w:p w14:paraId="00000008" w14:textId="77777777" w:rsidR="000E7358" w:rsidRDefault="00C508E6">
      <w:pPr>
        <w:pStyle w:val="Heading2"/>
        <w:numPr>
          <w:ilvl w:val="0"/>
          <w:numId w:val="1"/>
        </w:numPr>
        <w:spacing w:after="0"/>
        <w:rPr>
          <w:i/>
        </w:rPr>
      </w:pPr>
      <w:bookmarkStart w:id="1" w:name="_ez10treewx25" w:colFirst="0" w:colLast="0"/>
      <w:bookmarkEnd w:id="1"/>
      <w:r>
        <w:rPr>
          <w:i/>
        </w:rPr>
        <w:t>Insert theme here</w:t>
      </w:r>
    </w:p>
    <w:p w14:paraId="00000009" w14:textId="77777777" w:rsidR="000E7358" w:rsidRDefault="00C508E6">
      <w:pPr>
        <w:pStyle w:val="Heading2"/>
        <w:numPr>
          <w:ilvl w:val="0"/>
          <w:numId w:val="1"/>
        </w:numPr>
        <w:spacing w:before="0" w:after="0"/>
      </w:pPr>
      <w:bookmarkStart w:id="2" w:name="_iyr929oav0d9" w:colFirst="0" w:colLast="0"/>
      <w:bookmarkEnd w:id="2"/>
      <w:r>
        <w:rPr>
          <w:i/>
        </w:rPr>
        <w:t>Insert theme here</w:t>
      </w:r>
    </w:p>
    <w:p w14:paraId="0000000A" w14:textId="77777777" w:rsidR="000E7358" w:rsidRDefault="00C508E6">
      <w:pPr>
        <w:pStyle w:val="Heading2"/>
        <w:numPr>
          <w:ilvl w:val="0"/>
          <w:numId w:val="1"/>
        </w:numPr>
        <w:spacing w:before="0" w:after="0"/>
      </w:pPr>
      <w:bookmarkStart w:id="3" w:name="_85bax1a8fp83" w:colFirst="0" w:colLast="0"/>
      <w:bookmarkEnd w:id="3"/>
      <w:r>
        <w:rPr>
          <w:i/>
        </w:rPr>
        <w:t>Insert theme here</w:t>
      </w:r>
    </w:p>
    <w:p w14:paraId="0000000B" w14:textId="77777777" w:rsidR="000E7358" w:rsidRDefault="00C508E6">
      <w:pPr>
        <w:pStyle w:val="Heading2"/>
        <w:numPr>
          <w:ilvl w:val="0"/>
          <w:numId w:val="1"/>
        </w:numPr>
        <w:spacing w:before="0"/>
      </w:pPr>
      <w:bookmarkStart w:id="4" w:name="_su6vprbxsk3j" w:colFirst="0" w:colLast="0"/>
      <w:bookmarkEnd w:id="4"/>
      <w:r>
        <w:rPr>
          <w:i/>
        </w:rPr>
        <w:t>Insert theme here</w:t>
      </w:r>
    </w:p>
    <w:sectPr w:rsidR="000E73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8B651C" w14:textId="77777777" w:rsidR="00C508E6" w:rsidRDefault="00C508E6">
      <w:pPr>
        <w:spacing w:line="240" w:lineRule="auto"/>
      </w:pPr>
      <w:r>
        <w:separator/>
      </w:r>
    </w:p>
  </w:endnote>
  <w:endnote w:type="continuationSeparator" w:id="0">
    <w:p w14:paraId="0FFBE56E" w14:textId="77777777" w:rsidR="00C508E6" w:rsidRDefault="00C508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CD3EE8" w14:textId="77777777" w:rsidR="00793C4B" w:rsidRDefault="00793C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0F" w14:textId="59C99E73" w:rsidR="000E7358" w:rsidRPr="00793C4B" w:rsidRDefault="00793C4B" w:rsidP="00793C4B">
    <w:r>
      <w:rPr>
        <w:i/>
      </w:rPr>
      <w:t>Calm: How to End Destructive Conflict in Your Church</w:t>
    </w:r>
    <w:r>
      <w:t>, by Mary Gladstone-Highland, Christina Wichert, and Katy Stokes.</w:t>
    </w:r>
    <w:r w:rsidRPr="00326244">
      <w:t xml:space="preserve"> </w:t>
    </w:r>
    <w:r w:rsidRPr="00326244">
      <w:rPr>
        <w:lang w:val="en-US"/>
      </w:rPr>
      <w:t>Copyright © 2023 by Abingdon Press</w:t>
    </w:r>
    <w:r>
      <w:rPr>
        <w:lang w:val="en-US"/>
      </w:rPr>
      <w:t>.</w:t>
    </w:r>
    <w:bookmarkStart w:id="5" w:name="_GoBack"/>
    <w:bookmarkEnd w:id="5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C4555" w14:textId="77777777" w:rsidR="00793C4B" w:rsidRDefault="00793C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DE866B" w14:textId="77777777" w:rsidR="00C508E6" w:rsidRDefault="00C508E6">
      <w:pPr>
        <w:spacing w:line="240" w:lineRule="auto"/>
      </w:pPr>
      <w:r>
        <w:separator/>
      </w:r>
    </w:p>
  </w:footnote>
  <w:footnote w:type="continuationSeparator" w:id="0">
    <w:p w14:paraId="16F80B6E" w14:textId="77777777" w:rsidR="00C508E6" w:rsidRDefault="00C508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F20EE" w14:textId="77777777" w:rsidR="00793C4B" w:rsidRDefault="00793C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0C" w14:textId="77777777" w:rsidR="000E7358" w:rsidRDefault="00C508E6">
    <w:pPr>
      <w:rPr>
        <w:rFonts w:ascii="Roboto" w:eastAsia="Roboto" w:hAnsi="Roboto" w:cs="Roboto"/>
        <w:i/>
        <w:color w:val="1F1F1F"/>
        <w:sz w:val="18"/>
        <w:szCs w:val="18"/>
        <w:highlight w:val="white"/>
      </w:rPr>
    </w:pPr>
    <w:r>
      <w:rPr>
        <w:rFonts w:ascii="Roboto" w:eastAsia="Roboto" w:hAnsi="Roboto" w:cs="Roboto"/>
        <w:i/>
        <w:color w:val="1F1F1F"/>
        <w:sz w:val="18"/>
        <w:szCs w:val="18"/>
        <w:highlight w:val="white"/>
      </w:rPr>
      <w:t xml:space="preserve">Welcome! Follow one of these steps to use this template: -If you have a Gmail or GSuite account: At the top left, click File &gt; Make a Copy -If you do not have a Gmail or GSuite account: </w:t>
    </w:r>
    <w:r>
      <w:rPr>
        <w:rFonts w:ascii="Roboto" w:eastAsia="Roboto" w:hAnsi="Roboto" w:cs="Roboto"/>
        <w:i/>
        <w:color w:val="1F1F1F"/>
        <w:sz w:val="18"/>
        <w:szCs w:val="18"/>
        <w:highlight w:val="white"/>
      </w:rPr>
      <w:t>At the top left, click File &gt; Download &gt; Microsoft Excel (.xlsx) Note: please do not request edit access to this workbook.</w:t>
    </w:r>
  </w:p>
  <w:p w14:paraId="0000000D" w14:textId="77777777" w:rsidR="000E7358" w:rsidRDefault="000E7358">
    <w:pPr>
      <w:rPr>
        <w:rFonts w:ascii="Roboto" w:eastAsia="Roboto" w:hAnsi="Roboto" w:cs="Roboto"/>
        <w:color w:val="1F1F1F"/>
        <w:sz w:val="18"/>
        <w:szCs w:val="18"/>
        <w:highlight w:val="white"/>
      </w:rPr>
    </w:pPr>
  </w:p>
  <w:p w14:paraId="0000000E" w14:textId="77777777" w:rsidR="000E7358" w:rsidRDefault="000E735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F212D" w14:textId="77777777" w:rsidR="00793C4B" w:rsidRDefault="00793C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16A52"/>
    <w:multiLevelType w:val="multilevel"/>
    <w:tmpl w:val="126C32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F0D66EB"/>
    <w:multiLevelType w:val="multilevel"/>
    <w:tmpl w:val="4016F0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358"/>
    <w:rsid w:val="000E7358"/>
    <w:rsid w:val="00793C4B"/>
    <w:rsid w:val="00C50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581279"/>
  <w15:docId w15:val="{E5A438C6-5E0D-794D-B890-EE312459C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793C4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3C4B"/>
  </w:style>
  <w:style w:type="paragraph" w:styleId="Footer">
    <w:name w:val="footer"/>
    <w:basedOn w:val="Normal"/>
    <w:link w:val="FooterChar"/>
    <w:uiPriority w:val="99"/>
    <w:unhideWhenUsed/>
    <w:rsid w:val="00793C4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3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Johnston, Katherine</cp:lastModifiedBy>
  <cp:revision>2</cp:revision>
  <dcterms:created xsi:type="dcterms:W3CDTF">2024-02-27T14:44:00Z</dcterms:created>
  <dcterms:modified xsi:type="dcterms:W3CDTF">2024-02-27T14:44:00Z</dcterms:modified>
</cp:coreProperties>
</file>